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7C" w:rsidRPr="00C469C8" w:rsidRDefault="0049020A" w:rsidP="0049020A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9C8">
        <w:rPr>
          <w:rFonts w:ascii="Times New Roman" w:hAnsi="Times New Roman" w:cs="Times New Roman"/>
          <w:b/>
          <w:sz w:val="24"/>
          <w:szCs w:val="24"/>
        </w:rPr>
        <w:t>План мероприятий, посвященных Неделе иностранных языков и Дням Культурного наследия</w:t>
      </w:r>
    </w:p>
    <w:p w:rsidR="003D027C" w:rsidRPr="00C469C8" w:rsidRDefault="003D027C" w:rsidP="0049020A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3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20"/>
        <w:gridCol w:w="1190"/>
        <w:gridCol w:w="6804"/>
        <w:gridCol w:w="1418"/>
      </w:tblGrid>
      <w:tr w:rsidR="001B67ED" w:rsidRPr="00C469C8" w:rsidTr="001B67ED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1B67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C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1B67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C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1B67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C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1B67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C8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</w:tr>
      <w:tr w:rsidR="001B67ED" w:rsidRPr="00C469C8" w:rsidTr="001B67ED">
        <w:tc>
          <w:tcPr>
            <w:tcW w:w="13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27 сентября</w:t>
            </w:r>
          </w:p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1B67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C8">
              <w:rPr>
                <w:rFonts w:ascii="Times New Roman" w:eastAsia="Arial Unicode MS" w:hAnsi="Times New Roman" w:cs="Times New Roman"/>
                <w:sz w:val="24"/>
                <w:szCs w:val="24"/>
                <w:highlight w:val="white"/>
              </w:rPr>
              <w:t>Тема: Китайский менталитет на примере учебного фильма "</w:t>
            </w:r>
            <w:r w:rsidRPr="00C469C8">
              <w:rPr>
                <w:rFonts w:ascii="Times New Roman" w:eastAsia="Arial Unicode MS" w:hAnsi="Times New Roman" w:cs="Times New Roman"/>
                <w:sz w:val="24"/>
                <w:szCs w:val="24"/>
                <w:highlight w:val="white"/>
              </w:rPr>
              <w:t>人再囧途之泰囧</w:t>
            </w:r>
            <w:r w:rsidRPr="00C469C8">
              <w:rPr>
                <w:rFonts w:ascii="Times New Roman" w:eastAsia="Arial Unicode MS" w:hAnsi="Times New Roman" w:cs="Times New Roman"/>
                <w:sz w:val="24"/>
                <w:szCs w:val="24"/>
                <w:highlight w:val="white"/>
              </w:rPr>
              <w:t>"</w:t>
            </w:r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1B67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5403</w:t>
            </w:r>
          </w:p>
        </w:tc>
      </w:tr>
      <w:tr w:rsidR="001B67ED" w:rsidRPr="00C469C8" w:rsidTr="001B67ED"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Выставка  тематических  стенгазет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холлы 5 корпуса</w:t>
            </w:r>
          </w:p>
        </w:tc>
      </w:tr>
      <w:tr w:rsidR="001B67ED" w:rsidRPr="00C469C8" w:rsidTr="001B67ED"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Плакатная выставка  «Кухня европейских стран»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холл 3 этажа</w:t>
            </w:r>
          </w:p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1B67ED" w:rsidRPr="00C469C8" w:rsidTr="001B67ED"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69C8"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  <w:p w:rsidR="001B67ED" w:rsidRPr="00C469C8" w:rsidRDefault="001B67ED" w:rsidP="004B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69C8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1B67ED">
            <w:pPr>
              <w:pStyle w:val="a6"/>
              <w:rPr>
                <w:highlight w:val="white"/>
              </w:rPr>
            </w:pPr>
            <w:r w:rsidRPr="00C469C8">
              <w:t>Викторина «Знаешь ли ты Францию?»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</w:rPr>
              <w:t>5317</w:t>
            </w:r>
          </w:p>
        </w:tc>
      </w:tr>
      <w:tr w:rsidR="001B67ED" w:rsidRPr="00C469C8" w:rsidTr="001B67ED"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C469C8">
            <w:pPr>
              <w:pStyle w:val="a6"/>
              <w:rPr>
                <w:highlight w:val="white"/>
              </w:rPr>
            </w:pPr>
            <w:r w:rsidRPr="00C469C8">
              <w:t>Региональный ресурсный центр французского зыка День открытых дверей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5402</w:t>
            </w:r>
          </w:p>
        </w:tc>
      </w:tr>
      <w:tr w:rsidR="001B67ED" w:rsidRPr="00C469C8" w:rsidTr="001B67ED"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C469C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3C11FE">
            <w:pPr>
              <w:pStyle w:val="a6"/>
            </w:pPr>
            <w:r w:rsidRPr="00C469C8">
              <w:t>Страноведческая викторина «</w:t>
            </w:r>
            <w:proofErr w:type="spellStart"/>
            <w:r w:rsidRPr="00C469C8">
              <w:t>Česká</w:t>
            </w:r>
            <w:proofErr w:type="spellEnd"/>
            <w:r w:rsidRPr="00C469C8">
              <w:t xml:space="preserve"> </w:t>
            </w:r>
            <w:proofErr w:type="spellStart"/>
            <w:r w:rsidRPr="00C469C8">
              <w:t>republika</w:t>
            </w:r>
            <w:proofErr w:type="spellEnd"/>
            <w:r w:rsidRPr="00C469C8">
              <w:t xml:space="preserve">»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</w:rPr>
              <w:t>5305</w:t>
            </w:r>
          </w:p>
        </w:tc>
      </w:tr>
      <w:tr w:rsidR="001B67ED" w:rsidRPr="00C469C8" w:rsidTr="001B67ED">
        <w:tc>
          <w:tcPr>
            <w:tcW w:w="13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28 сентября</w:t>
            </w:r>
          </w:p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Deutsche</w:t>
            </w:r>
            <w:proofErr w:type="spellEnd"/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Musikschatuelle</w:t>
            </w:r>
            <w:proofErr w:type="spellEnd"/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(немецкий музыкальный вечер).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</w:rPr>
              <w:t>ТЦ</w:t>
            </w:r>
          </w:p>
        </w:tc>
      </w:tr>
      <w:tr w:rsidR="001B67ED" w:rsidRPr="00C469C8" w:rsidTr="001B67ED"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Страноведческая викторина «</w:t>
            </w:r>
            <w:proofErr w:type="spellStart"/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Around</w:t>
            </w:r>
            <w:proofErr w:type="spellEnd"/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the</w:t>
            </w:r>
            <w:proofErr w:type="spellEnd"/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World</w:t>
            </w:r>
            <w:proofErr w:type="spellEnd"/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».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5316</w:t>
            </w:r>
          </w:p>
        </w:tc>
      </w:tr>
      <w:tr w:rsidR="001B67ED" w:rsidRPr="00C469C8" w:rsidTr="001B67ED"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69C8">
              <w:rPr>
                <w:rFonts w:ascii="Times New Roman" w:hAnsi="Times New Roman" w:cs="Times New Roman"/>
                <w:sz w:val="24"/>
                <w:szCs w:val="24"/>
              </w:rPr>
              <w:t xml:space="preserve">13:30 </w:t>
            </w:r>
          </w:p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69C8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3C11FE">
            <w:pPr>
              <w:pStyle w:val="a6"/>
              <w:rPr>
                <w:highlight w:val="white"/>
              </w:rPr>
            </w:pPr>
            <w:r w:rsidRPr="00C469C8">
              <w:t xml:space="preserve">Стратегии и тактики изучения французского языка (Тест на уровень владения языком)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</w:rPr>
              <w:t>5320</w:t>
            </w:r>
          </w:p>
        </w:tc>
      </w:tr>
      <w:tr w:rsidR="001B67ED" w:rsidRPr="00C469C8" w:rsidTr="001B67ED">
        <w:tc>
          <w:tcPr>
            <w:tcW w:w="13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29 сентября</w:t>
            </w:r>
          </w:p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C469C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13:30 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Стратегия коммуникации на немецком языке: тематическая викторина «</w:t>
            </w:r>
            <w:proofErr w:type="spellStart"/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Eine</w:t>
            </w:r>
            <w:proofErr w:type="spellEnd"/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entwirrte</w:t>
            </w:r>
            <w:proofErr w:type="spellEnd"/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Geschichte</w:t>
            </w:r>
            <w:proofErr w:type="spellEnd"/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(Распутанная история).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5416</w:t>
            </w:r>
          </w:p>
        </w:tc>
      </w:tr>
      <w:tr w:rsidR="001B67ED" w:rsidRPr="00C469C8" w:rsidTr="001B67ED"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Страноведческая викторина «</w:t>
            </w:r>
            <w:proofErr w:type="spellStart"/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Around</w:t>
            </w:r>
            <w:proofErr w:type="spellEnd"/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the</w:t>
            </w:r>
            <w:proofErr w:type="spellEnd"/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World</w:t>
            </w:r>
            <w:proofErr w:type="spellEnd"/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».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5209</w:t>
            </w:r>
          </w:p>
        </w:tc>
      </w:tr>
      <w:tr w:rsidR="001B67ED" w:rsidRPr="00C469C8" w:rsidTr="001B67ED"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69C8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  <w:p w:rsidR="001B67ED" w:rsidRPr="00C469C8" w:rsidRDefault="001B67ED" w:rsidP="003C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69C8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1B67ED">
            <w:pPr>
              <w:pStyle w:val="a6"/>
              <w:rPr>
                <w:highlight w:val="white"/>
              </w:rPr>
            </w:pPr>
            <w:r w:rsidRPr="00C469C8">
              <w:t>Страноведческая викторина «</w:t>
            </w:r>
            <w:proofErr w:type="spellStart"/>
            <w:r w:rsidRPr="00C469C8">
              <w:t>Česká</w:t>
            </w:r>
            <w:proofErr w:type="spellEnd"/>
            <w:r w:rsidRPr="00C469C8">
              <w:t xml:space="preserve"> </w:t>
            </w:r>
            <w:proofErr w:type="spellStart"/>
            <w:r w:rsidRPr="00C469C8">
              <w:t>republika</w:t>
            </w:r>
            <w:proofErr w:type="spellEnd"/>
            <w:r w:rsidRPr="00C469C8">
              <w:t xml:space="preserve">»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</w:rPr>
              <w:t>5305</w:t>
            </w:r>
          </w:p>
        </w:tc>
      </w:tr>
      <w:tr w:rsidR="001B67ED" w:rsidRPr="00C469C8" w:rsidTr="001B67ED">
        <w:tc>
          <w:tcPr>
            <w:tcW w:w="13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переводчика! Встреча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практикующими переводчиками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7ED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469C8">
              <w:rPr>
                <w:rFonts w:ascii="Times New Roman" w:hAnsi="Times New Roman" w:cs="Times New Roman"/>
                <w:sz w:val="24"/>
                <w:szCs w:val="24"/>
              </w:rPr>
              <w:t>переводчиком-фрилансером</w:t>
            </w:r>
            <w:proofErr w:type="spellEnd"/>
            <w:r w:rsidRPr="00C469C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Анастасией </w:t>
            </w:r>
            <w:proofErr w:type="spellStart"/>
            <w:r w:rsidRPr="00C469C8">
              <w:rPr>
                <w:rFonts w:ascii="Times New Roman" w:hAnsi="Times New Roman" w:cs="Times New Roman"/>
                <w:sz w:val="24"/>
                <w:szCs w:val="24"/>
              </w:rPr>
              <w:t>Бересневой</w:t>
            </w:r>
            <w:proofErr w:type="spellEnd"/>
            <w:r w:rsidRPr="00C469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469C8">
              <w:rPr>
                <w:rFonts w:ascii="Times New Roman" w:hAnsi="Times New Roman" w:cs="Times New Roman"/>
                <w:sz w:val="24"/>
                <w:szCs w:val="24"/>
              </w:rPr>
              <w:t>Переводчик-фрилансер</w:t>
            </w:r>
            <w:proofErr w:type="spellEnd"/>
            <w:r w:rsidRPr="00C469C8">
              <w:rPr>
                <w:rFonts w:ascii="Times New Roman" w:hAnsi="Times New Roman" w:cs="Times New Roman"/>
                <w:sz w:val="24"/>
                <w:szCs w:val="24"/>
              </w:rPr>
              <w:t>: тенденции и вызовы современного рынка»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7ED" w:rsidRPr="00C469C8" w:rsidRDefault="001B67ED" w:rsidP="004E1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 от практикующего переводчика Веры Наумовой.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</w:rPr>
              <w:t>5320</w:t>
            </w:r>
          </w:p>
        </w:tc>
      </w:tr>
      <w:tr w:rsidR="001B67ED" w:rsidRPr="00C469C8" w:rsidTr="001B67ED"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0B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0B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</w:rPr>
              <w:t xml:space="preserve">Центр немецкого языка и культуры: день открытых дверей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0B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</w:rPr>
              <w:t xml:space="preserve">5412 </w:t>
            </w:r>
          </w:p>
        </w:tc>
      </w:tr>
      <w:tr w:rsidR="001B67ED" w:rsidRPr="00C469C8" w:rsidTr="001B67ED"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15:30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Страноведческий </w:t>
            </w:r>
            <w:proofErr w:type="spellStart"/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Digital-Quest</w:t>
            </w:r>
            <w:proofErr w:type="spellEnd"/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5316</w:t>
            </w:r>
          </w:p>
        </w:tc>
      </w:tr>
      <w:tr w:rsidR="001B67ED" w:rsidRPr="00C469C8" w:rsidTr="001B67ED"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C469C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15:30 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Стратегия коммуникации на немецком языке: интеллектуальная игра «100 </w:t>
            </w:r>
            <w:proofErr w:type="spellStart"/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zu</w:t>
            </w:r>
            <w:proofErr w:type="spellEnd"/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1» («Сто к одному»).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1B67ED" w:rsidRPr="00C469C8" w:rsidTr="001B67ED"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C469C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17:15 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Стратегия коммуникации на немецком языке: круглый стол «</w:t>
            </w:r>
            <w:proofErr w:type="spellStart"/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Jeder</w:t>
            </w:r>
            <w:proofErr w:type="spellEnd"/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ist</w:t>
            </w:r>
            <w:proofErr w:type="spellEnd"/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seines</w:t>
            </w:r>
            <w:proofErr w:type="spellEnd"/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Glückes</w:t>
            </w:r>
            <w:proofErr w:type="spellEnd"/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Schmied</w:t>
            </w:r>
            <w:proofErr w:type="spellEnd"/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(Всяк своего счастья кузнец).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5406</w:t>
            </w:r>
          </w:p>
        </w:tc>
      </w:tr>
      <w:tr w:rsidR="001B67ED" w:rsidRPr="00C469C8" w:rsidTr="001B67ED">
        <w:tc>
          <w:tcPr>
            <w:tcW w:w="13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 октября</w:t>
            </w:r>
          </w:p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C469C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9:45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Стратегия коммуникации на немецком языке: обзорное мероприятие «</w:t>
            </w:r>
            <w:proofErr w:type="spellStart"/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Sprachen</w:t>
            </w:r>
            <w:proofErr w:type="spellEnd"/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der</w:t>
            </w:r>
            <w:proofErr w:type="spellEnd"/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Welt</w:t>
            </w:r>
            <w:proofErr w:type="spellEnd"/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 («Языки мира»).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5403</w:t>
            </w:r>
          </w:p>
        </w:tc>
      </w:tr>
      <w:tr w:rsidR="001B67ED" w:rsidRPr="00C469C8" w:rsidTr="001B67ED"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3C11FE">
            <w:pPr>
              <w:pStyle w:val="a6"/>
              <w:rPr>
                <w:highlight w:val="white"/>
              </w:rPr>
            </w:pPr>
            <w:r w:rsidRPr="00C469C8">
              <w:t xml:space="preserve">Искусство Италии (Исследовательская работа студентов)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</w:rPr>
              <w:t>5402</w:t>
            </w:r>
          </w:p>
        </w:tc>
      </w:tr>
      <w:tr w:rsidR="001B67ED" w:rsidRPr="00C469C8" w:rsidTr="001B67ED"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11.45</w:t>
            </w:r>
          </w:p>
          <w:p w:rsidR="001B67ED" w:rsidRPr="00C469C8" w:rsidRDefault="001B67ED" w:rsidP="003C11F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15.30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2C2D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  <w:p w:rsidR="001B67ED" w:rsidRPr="00C469C8" w:rsidRDefault="001B67ED" w:rsidP="002C2D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A la </w:t>
            </w:r>
            <w:proofErr w:type="spellStart"/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découverte</w:t>
            </w:r>
            <w:proofErr w:type="spellEnd"/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des </w:t>
            </w:r>
            <w:proofErr w:type="spellStart"/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régions</w:t>
            </w:r>
            <w:proofErr w:type="spellEnd"/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françaises</w:t>
            </w:r>
            <w:proofErr w:type="spellEnd"/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– voyage </w:t>
            </w:r>
            <w:proofErr w:type="spellStart"/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culinaire</w:t>
            </w:r>
            <w:proofErr w:type="spellEnd"/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1B67ED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5317 </w:t>
            </w:r>
          </w:p>
          <w:p w:rsidR="001B67ED" w:rsidRPr="00C469C8" w:rsidRDefault="001B67ED" w:rsidP="001B67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5407 </w:t>
            </w:r>
          </w:p>
        </w:tc>
      </w:tr>
      <w:tr w:rsidR="001B67ED" w:rsidRPr="00C469C8" w:rsidTr="001B67ED"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Default="001B67ED" w:rsidP="00C469C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69C8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1B67ED" w:rsidRPr="00C469C8" w:rsidRDefault="001B67ED" w:rsidP="00C469C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- 15.30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3C11FE">
            <w:pPr>
              <w:pStyle w:val="a6"/>
            </w:pPr>
            <w:r w:rsidRPr="00C469C8">
              <w:t xml:space="preserve">Конкурс презентаций «Славянские страны» </w:t>
            </w:r>
          </w:p>
          <w:p w:rsidR="001B67ED" w:rsidRPr="00C469C8" w:rsidRDefault="001B67ED" w:rsidP="002C2D6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</w:rPr>
              <w:t>5221</w:t>
            </w:r>
          </w:p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</w:rPr>
              <w:t>5305</w:t>
            </w:r>
          </w:p>
        </w:tc>
      </w:tr>
      <w:tr w:rsidR="001B67ED" w:rsidRPr="00C469C8" w:rsidTr="001B67ED"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0B146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140C3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C8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Подведение итогов конкурса  художественного перевода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140C3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</w:rPr>
              <w:t>5320</w:t>
            </w:r>
          </w:p>
        </w:tc>
      </w:tr>
      <w:tr w:rsidR="001B67ED" w:rsidRPr="00C469C8" w:rsidTr="001B67ED"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Default="001B67ED" w:rsidP="001B67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</w:t>
            </w:r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15:30  </w:t>
            </w:r>
          </w:p>
          <w:p w:rsidR="001B67ED" w:rsidRPr="00C469C8" w:rsidRDefault="001B67ED" w:rsidP="001B67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</w:t>
            </w:r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17:15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Мастер-класс для студентов 4 курса «Копилка </w:t>
            </w:r>
            <w:proofErr w:type="spellStart"/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онлайн-ресурсов</w:t>
            </w:r>
            <w:proofErr w:type="spellEnd"/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преподавателя английского языка для проведения интересных занятий и самообразования».</w:t>
            </w:r>
          </w:p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Ведущий - руководитель школы английского языка "</w:t>
            </w:r>
            <w:proofErr w:type="spellStart"/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Friends</w:t>
            </w:r>
            <w:proofErr w:type="spellEnd"/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" Мария </w:t>
            </w:r>
            <w:proofErr w:type="spellStart"/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Заключаева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5320</w:t>
            </w:r>
          </w:p>
        </w:tc>
      </w:tr>
      <w:tr w:rsidR="001B67ED" w:rsidRPr="00C469C8" w:rsidTr="001B67ED"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16:00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C469C8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Олимпиада по страноведению Шотландии </w:t>
            </w:r>
          </w:p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469C8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( для студентов неязыковых направлений)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</w:rPr>
              <w:t>3101</w:t>
            </w:r>
          </w:p>
        </w:tc>
      </w:tr>
      <w:tr w:rsidR="001B67ED" w:rsidRPr="00C469C8" w:rsidTr="001B67ED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15:00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E1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Встреча с переводчиком Романом Матвеевым (</w:t>
            </w:r>
            <w:hyperlink r:id="rId4">
              <w:r w:rsidRPr="00C469C8"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>г</w:t>
              </w:r>
              <w:proofErr w:type="gramStart"/>
              <w:r w:rsidRPr="00C469C8"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>.М</w:t>
              </w:r>
              <w:proofErr w:type="gramEnd"/>
              <w:r w:rsidRPr="00C469C8">
                <w:rPr>
                  <w:rFonts w:ascii="Times New Roman" w:hAnsi="Times New Roman" w:cs="Times New Roman"/>
                  <w:sz w:val="24"/>
                  <w:szCs w:val="24"/>
                  <w:highlight w:val="white"/>
                </w:rPr>
                <w:t>осква</w:t>
              </w:r>
            </w:hyperlink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)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E1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1656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https://us02web.zoom.us/j/2013199070</w:t>
              </w:r>
            </w:hyperlink>
          </w:p>
        </w:tc>
      </w:tr>
      <w:tr w:rsidR="001B67ED" w:rsidRPr="00C469C8" w:rsidTr="001B67ED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 октября</w:t>
            </w: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15:30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English Language Speech Contest “What does 21st-century teaching mean to you?” </w:t>
            </w:r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Конкурс публичных выступлений на английском языке для студентов 3-4 курсов, посвящённый Дню учителя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5406 </w:t>
            </w:r>
          </w:p>
        </w:tc>
      </w:tr>
      <w:tr w:rsidR="001B67ED" w:rsidRPr="00C469C8" w:rsidTr="001B67ED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7 октября</w:t>
            </w:r>
          </w:p>
        </w:tc>
        <w:tc>
          <w:tcPr>
            <w:tcW w:w="1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17:15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Blog posts contest “How to raise a bilingual kid”. </w:t>
            </w:r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Конкурс постов для </w:t>
            </w:r>
            <w:proofErr w:type="spellStart"/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блога</w:t>
            </w:r>
            <w:proofErr w:type="spellEnd"/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«Как воспитать </w:t>
            </w:r>
            <w:proofErr w:type="spellStart"/>
            <w:proofErr w:type="gramStart"/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ребёнка-билингва</w:t>
            </w:r>
            <w:proofErr w:type="spellEnd"/>
            <w:proofErr w:type="gramEnd"/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7ED" w:rsidRPr="00C469C8" w:rsidRDefault="001B67ED" w:rsidP="004902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C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5404</w:t>
            </w:r>
          </w:p>
        </w:tc>
      </w:tr>
    </w:tbl>
    <w:p w:rsidR="003D027C" w:rsidRPr="00C469C8" w:rsidRDefault="003D027C" w:rsidP="0049020A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D027C" w:rsidRPr="00C469C8" w:rsidSect="0049020A">
      <w:pgSz w:w="11909" w:h="16834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D027C"/>
    <w:rsid w:val="000B146D"/>
    <w:rsid w:val="001A0431"/>
    <w:rsid w:val="001B67ED"/>
    <w:rsid w:val="002C2D64"/>
    <w:rsid w:val="00393219"/>
    <w:rsid w:val="003C11FE"/>
    <w:rsid w:val="003D027C"/>
    <w:rsid w:val="004259E0"/>
    <w:rsid w:val="0049020A"/>
    <w:rsid w:val="004B73FE"/>
    <w:rsid w:val="004E120A"/>
    <w:rsid w:val="005E7DF5"/>
    <w:rsid w:val="007538A2"/>
    <w:rsid w:val="009A0901"/>
    <w:rsid w:val="00B52F7B"/>
    <w:rsid w:val="00B745F7"/>
    <w:rsid w:val="00C469C8"/>
    <w:rsid w:val="00D7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F7"/>
  </w:style>
  <w:style w:type="paragraph" w:styleId="1">
    <w:name w:val="heading 1"/>
    <w:basedOn w:val="normal"/>
    <w:next w:val="normal"/>
    <w:rsid w:val="003D027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3D027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3D027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3D027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3D027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3D027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D027C"/>
  </w:style>
  <w:style w:type="table" w:customStyle="1" w:styleId="TableNormal">
    <w:name w:val="Table Normal"/>
    <w:rsid w:val="003D02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D027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3D027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D027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layout">
    <w:name w:val="layout"/>
    <w:basedOn w:val="a0"/>
    <w:rsid w:val="00D71E73"/>
  </w:style>
  <w:style w:type="paragraph" w:styleId="a6">
    <w:name w:val="Normal (Web)"/>
    <w:basedOn w:val="a"/>
    <w:uiPriority w:val="99"/>
    <w:unhideWhenUsed/>
    <w:rsid w:val="003C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4E12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2013199070" TargetMode="External"/><Relationship Id="rId4" Type="http://schemas.openxmlformats.org/officeDocument/2006/relationships/hyperlink" Target="https://vk.com/away.php?to=http%3A%2F%2F%E3.%CC%EE%F1%EA%E2%E0&amp;cc_key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rgf</cp:lastModifiedBy>
  <cp:revision>2</cp:revision>
  <dcterms:created xsi:type="dcterms:W3CDTF">2021-09-17T12:50:00Z</dcterms:created>
  <dcterms:modified xsi:type="dcterms:W3CDTF">2021-09-17T12:50:00Z</dcterms:modified>
</cp:coreProperties>
</file>